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99" w:rsidRPr="006D5AF3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</w:t>
      </w:r>
    </w:p>
    <w:p w:rsidR="00BF4599" w:rsidRDefault="00BF45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</w:t>
      </w:r>
    </w:p>
    <w:p w:rsidR="00BF4599" w:rsidRDefault="00BF45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дохош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долу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хуманаш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BF4599" w:rsidRDefault="00BF45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BF4599" w:rsidRDefault="006D5AF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дохош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</w:t>
      </w:r>
      <w:proofErr w:type="spellStart"/>
      <w:r>
        <w:rPr>
          <w:rFonts w:ascii="Times New Roman" w:eastAsia="Times New Roman" w:hAnsi="Times New Roman" w:cs="Times New Roman"/>
          <w:sz w:val="28"/>
        </w:rPr>
        <w:t>хуманаш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довзийтар</w:t>
      </w:r>
      <w:proofErr w:type="spellEnd"/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BF4599" w:rsidRDefault="00BF459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F4599" w:rsidRDefault="006D5A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BF4599" w:rsidRDefault="006D5AF3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BF4599" w:rsidRDefault="006D5AF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BF4599" w:rsidRDefault="006D5AF3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</w:t>
      </w:r>
      <w:r>
        <w:rPr>
          <w:rFonts w:ascii="Times New Roman" w:eastAsia="Times New Roman" w:hAnsi="Times New Roman" w:cs="Times New Roman"/>
          <w:sz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</w:t>
      </w:r>
      <w:proofErr w:type="gramStart"/>
      <w:r>
        <w:rPr>
          <w:rFonts w:ascii="Times New Roman" w:eastAsia="Times New Roman" w:hAnsi="Times New Roman" w:cs="Times New Roman"/>
          <w:sz w:val="28"/>
        </w:rPr>
        <w:t>?Л</w:t>
      </w:r>
      <w:proofErr w:type="gramEnd"/>
      <w:r>
        <w:rPr>
          <w:rFonts w:ascii="Times New Roman" w:eastAsia="Times New Roman" w:hAnsi="Times New Roman" w:cs="Times New Roman"/>
          <w:sz w:val="28"/>
        </w:rPr>
        <w:t>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дар?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дохар.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эцале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>э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цна ваьлчи 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до1ниш</w:t>
      </w:r>
    </w:p>
    <w:p w:rsidR="00BF4599" w:rsidRDefault="006D5AF3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BF4599" w:rsidRDefault="006D5AF3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ц1енчу </w:t>
      </w:r>
      <w:proofErr w:type="spellStart"/>
      <w:r>
        <w:rPr>
          <w:rFonts w:ascii="Times New Roman" w:eastAsia="Times New Roman" w:hAnsi="Times New Roman" w:cs="Times New Roman"/>
          <w:sz w:val="28"/>
        </w:rPr>
        <w:t>хица.ламаз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кхочуш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ният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gramStart"/>
      <w:r>
        <w:rPr>
          <w:rFonts w:ascii="Times New Roman" w:eastAsia="Times New Roman" w:hAnsi="Times New Roman" w:cs="Times New Roman"/>
          <w:sz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куьг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дуьла,бага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кхорзу,мерчу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кхорзу,юьхь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юьлу,пхьаьрсаш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дуьла,коь</w:t>
      </w:r>
      <w:r>
        <w:rPr>
          <w:rFonts w:ascii="Times New Roman" w:eastAsia="Times New Roman" w:hAnsi="Times New Roman" w:cs="Times New Roman"/>
          <w:sz w:val="28"/>
        </w:rPr>
        <w:t>ртана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до,лергаш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до,ши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буьлу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оьцаш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BF4599" w:rsidRDefault="006D5AF3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BF4599" w:rsidRDefault="006D5AF3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BF4599" w:rsidRDefault="006D5AF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BF4599" w:rsidRDefault="00BF4599">
      <w:pPr>
        <w:rPr>
          <w:rFonts w:ascii="Calibri" w:eastAsia="Calibri" w:hAnsi="Calibri" w:cs="Calibri"/>
        </w:rPr>
      </w:pPr>
    </w:p>
    <w:sectPr w:rsidR="00BF4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2A10"/>
    <w:multiLevelType w:val="multilevel"/>
    <w:tmpl w:val="DC487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D4296E"/>
    <w:multiLevelType w:val="multilevel"/>
    <w:tmpl w:val="564285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D41ECE"/>
    <w:multiLevelType w:val="multilevel"/>
    <w:tmpl w:val="10CCD0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976A9A"/>
    <w:multiLevelType w:val="multilevel"/>
    <w:tmpl w:val="CEFAF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CC21A9"/>
    <w:multiLevelType w:val="multilevel"/>
    <w:tmpl w:val="F1FAC7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1804CB"/>
    <w:multiLevelType w:val="multilevel"/>
    <w:tmpl w:val="36D880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4599"/>
    <w:rsid w:val="006D5AF3"/>
    <w:rsid w:val="00B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Company>CtrlSoft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2017-02-18T12:35:00Z</dcterms:created>
  <dcterms:modified xsi:type="dcterms:W3CDTF">2017-02-18T12:39:00Z</dcterms:modified>
</cp:coreProperties>
</file>